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3A" w:rsidRPr="00B7503A" w:rsidRDefault="00B7503A" w:rsidP="00B7503A">
      <w:pPr>
        <w:tabs>
          <w:tab w:val="left" w:pos="3924"/>
        </w:tabs>
        <w:spacing w:after="0" w:line="360" w:lineRule="auto"/>
        <w:jc w:val="center"/>
        <w:rPr>
          <w:rFonts w:ascii="Academy" w:eastAsia="Times New Roman" w:hAnsi="Academy" w:cs="Times New Roman"/>
          <w:sz w:val="18"/>
          <w:szCs w:val="24"/>
          <w:lang w:val="en-US" w:eastAsia="ru-RU"/>
        </w:rPr>
      </w:pPr>
      <w:r w:rsidRPr="00B7503A">
        <w:rPr>
          <w:rFonts w:ascii="Academy" w:eastAsia="Times New Roman" w:hAnsi="Academy" w:cs="Times New Roman"/>
          <w:sz w:val="18"/>
          <w:szCs w:val="24"/>
          <w:lang w:val="en-US" w:eastAsia="ru-RU"/>
        </w:rPr>
        <w:object w:dxaOrig="93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6" o:title=""/>
          </v:shape>
          <o:OLEObject Type="Embed" ProgID="Word.Picture.8" ShapeID="_x0000_i1025" DrawAspect="Content" ObjectID="_1512809282" r:id="rId7"/>
        </w:object>
      </w:r>
    </w:p>
    <w:p w:rsidR="00B7503A" w:rsidRPr="00B7503A" w:rsidRDefault="00B7503A" w:rsidP="00B7503A">
      <w:pPr>
        <w:tabs>
          <w:tab w:val="left" w:pos="3924"/>
        </w:tabs>
        <w:spacing w:after="0" w:line="240" w:lineRule="auto"/>
        <w:jc w:val="center"/>
        <w:rPr>
          <w:rFonts w:ascii="Academy" w:eastAsia="Times New Roman" w:hAnsi="Academy" w:cs="Times New Roman"/>
          <w:sz w:val="18"/>
          <w:szCs w:val="24"/>
          <w:lang w:val="en-US" w:eastAsia="ru-RU"/>
        </w:rPr>
      </w:pPr>
    </w:p>
    <w:p w:rsidR="00B7503A" w:rsidRPr="00B7503A" w:rsidRDefault="00B7503A" w:rsidP="00B7503A">
      <w:pPr>
        <w:tabs>
          <w:tab w:val="left" w:pos="3924"/>
        </w:tabs>
        <w:spacing w:after="0" w:line="240" w:lineRule="auto"/>
        <w:jc w:val="center"/>
        <w:rPr>
          <w:rFonts w:ascii="Academy" w:eastAsia="Times New Roman" w:hAnsi="Academy" w:cs="Times New Roman"/>
          <w:sz w:val="18"/>
          <w:szCs w:val="24"/>
          <w:lang w:val="en-US" w:eastAsia="ru-RU"/>
        </w:rPr>
      </w:pPr>
    </w:p>
    <w:p w:rsidR="00B7503A" w:rsidRPr="00B7503A" w:rsidRDefault="00B7503A" w:rsidP="00B7503A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Cs w:val="20"/>
          <w:lang w:eastAsia="ru-RU"/>
        </w:rPr>
        <w:t>МЭРИЯ  ГОРОДА  АРХАНГЕЛЬСКА</w:t>
      </w:r>
    </w:p>
    <w:p w:rsidR="00B7503A" w:rsidRPr="00B7503A" w:rsidRDefault="00B7503A" w:rsidP="00B7503A">
      <w:pPr>
        <w:tabs>
          <w:tab w:val="left" w:pos="3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3A" w:rsidRPr="00B7503A" w:rsidRDefault="00B7503A" w:rsidP="00B7503A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B7503A" w:rsidRPr="00B7503A" w:rsidRDefault="00B7503A" w:rsidP="00B7503A">
      <w:pPr>
        <w:tabs>
          <w:tab w:val="left" w:pos="3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3A" w:rsidRPr="00B7503A" w:rsidRDefault="00B7503A" w:rsidP="00B7503A">
      <w:pPr>
        <w:tabs>
          <w:tab w:val="left" w:pos="39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7503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B7503A" w:rsidRPr="00B7503A" w:rsidRDefault="00B7503A" w:rsidP="00B7503A">
      <w:pPr>
        <w:tabs>
          <w:tab w:val="left" w:pos="3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  <w:lang w:eastAsia="ru-RU"/>
        </w:rPr>
      </w:pPr>
      <w:proofErr w:type="gramStart"/>
      <w:r w:rsidRPr="00B7503A">
        <w:rPr>
          <w:rFonts w:ascii="Times New Roman" w:eastAsia="Times New Roman" w:hAnsi="Times New Roman" w:cs="Times New Roman"/>
          <w:b/>
          <w:sz w:val="38"/>
          <w:szCs w:val="24"/>
          <w:lang w:eastAsia="ru-RU"/>
        </w:rPr>
        <w:t>П</w:t>
      </w:r>
      <w:proofErr w:type="gramEnd"/>
      <w:r w:rsidRPr="00B7503A">
        <w:rPr>
          <w:rFonts w:ascii="Times New Roman" w:eastAsia="Times New Roman" w:hAnsi="Times New Roman" w:cs="Times New Roman"/>
          <w:b/>
          <w:sz w:val="38"/>
          <w:szCs w:val="24"/>
          <w:lang w:eastAsia="ru-RU"/>
        </w:rPr>
        <w:t xml:space="preserve"> Р И К А З</w:t>
      </w:r>
    </w:p>
    <w:p w:rsidR="00B7503A" w:rsidRPr="00B7503A" w:rsidRDefault="00B7503A" w:rsidP="00B7503A">
      <w:pPr>
        <w:tabs>
          <w:tab w:val="left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B7503A" w:rsidRDefault="00B7503A" w:rsidP="00B7503A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</w:t>
      </w:r>
      <w:r w:rsidR="00347691">
        <w:rPr>
          <w:rFonts w:ascii="Times New Roman" w:eastAsia="Times New Roman" w:hAnsi="Times New Roman" w:cs="Times New Roman"/>
          <w:sz w:val="28"/>
          <w:szCs w:val="20"/>
          <w:lang w:eastAsia="ru-RU"/>
        </w:rPr>
        <w:t>25 декабря___</w:t>
      </w:r>
      <w:r w:rsidRPr="00B7503A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1B0443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B750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                           </w:t>
      </w:r>
      <w:r w:rsidR="001B0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B750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</w:t>
      </w:r>
      <w:r w:rsidR="00347691">
        <w:rPr>
          <w:rFonts w:ascii="Times New Roman" w:eastAsia="Times New Roman" w:hAnsi="Times New Roman" w:cs="Times New Roman"/>
          <w:sz w:val="28"/>
          <w:szCs w:val="20"/>
          <w:lang w:eastAsia="ru-RU"/>
        </w:rPr>
        <w:t>867</w:t>
      </w:r>
      <w:r w:rsidRPr="00B7503A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B7503A" w:rsidRPr="00B7503A" w:rsidTr="00B7503A">
        <w:trPr>
          <w:trHeight w:val="1154"/>
        </w:trPr>
        <w:tc>
          <w:tcPr>
            <w:tcW w:w="4248" w:type="dxa"/>
            <w:hideMark/>
          </w:tcPr>
          <w:p w:rsidR="00B7503A" w:rsidRPr="00B7503A" w:rsidRDefault="00B7503A" w:rsidP="00B750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обновленного </w:t>
            </w:r>
            <w:proofErr w:type="gramStart"/>
            <w:r w:rsidRPr="00B75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перечня структурных элементов сетевой модели</w:t>
            </w:r>
            <w:r w:rsidRPr="00B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образования муниципального</w:t>
            </w:r>
            <w:proofErr w:type="gramEnd"/>
            <w:r w:rsidRPr="00B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"Город Архангельск", их руководителей</w:t>
            </w:r>
          </w:p>
        </w:tc>
        <w:tc>
          <w:tcPr>
            <w:tcW w:w="5400" w:type="dxa"/>
          </w:tcPr>
          <w:p w:rsidR="00B7503A" w:rsidRPr="00B7503A" w:rsidRDefault="00B7503A" w:rsidP="00B7503A">
            <w:pPr>
              <w:tabs>
                <w:tab w:val="left" w:pos="392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503A" w:rsidRPr="00B7503A" w:rsidRDefault="00B7503A" w:rsidP="00B7503A">
      <w:pPr>
        <w:tabs>
          <w:tab w:val="left" w:pos="7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CEC" w:rsidRDefault="00B7503A" w:rsidP="007B677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окружном ресурсном центре системы образования муниципального образования "Город Архангельск", утвержденн</w:t>
      </w:r>
      <w:r w:rsidR="009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 </w:t>
      </w:r>
      <w:r w:rsidR="0099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 от 2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03A" w:rsidRPr="00B7503A" w:rsidRDefault="00B7503A" w:rsidP="00992C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9F6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об опорном учреждении системы образования муниципального образования "Город Архангельск", утвержденн</w:t>
      </w:r>
      <w:r w:rsidR="009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постановлением мэрии города Архангельска от 2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9F6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базовом учреждении системы образования муниципального образования "Город Архангельск", утвержденн</w:t>
      </w:r>
      <w:r w:rsidR="009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постановлением мэрии города Архангельска от 2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34D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418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демонстрационной площадке системы образования муниципального образования "Город Архангельск", утвержденн</w:t>
      </w:r>
      <w:r w:rsidR="009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постановлением мэрии города Архангельска от 2</w:t>
      </w:r>
      <w:r w:rsidR="00C418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1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1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185C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Положения)</w:t>
      </w:r>
      <w:r w:rsidR="00077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решений</w:t>
      </w:r>
      <w:proofErr w:type="gramEnd"/>
      <w:r w:rsidR="0007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Экспертного совета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7E" w:rsidRPr="0007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муниципального образования "Город Архангельск"</w:t>
      </w:r>
      <w:r w:rsidR="0007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целью </w:t>
      </w:r>
      <w:proofErr w:type="gramStart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функционирования сетевой модели системы образования муниципального</w:t>
      </w:r>
      <w:proofErr w:type="gramEnd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"Город Архангельск" (далее - Сетевая модель)  </w:t>
      </w:r>
      <w:r w:rsidRPr="00B75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03A" w:rsidRPr="00B7503A" w:rsidRDefault="00B7503A" w:rsidP="00B7503A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окружных ресурсных центров системы образования муниципального образования "Город Архангельск" (далее - ОРЦ), входящих в структуру Сетевой модели (Приложение 1).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руководителей ОРЦ (Приложение 2).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опорных учреждений системы образования муниципального образования "Город Архангельск" (далее - </w:t>
      </w:r>
      <w:proofErr w:type="spellStart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proofErr w:type="spellEnd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входящих в структуру Сетевой модели, реализуемый проект (Приложение 3).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руководителей </w:t>
      </w:r>
      <w:proofErr w:type="spellStart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proofErr w:type="spellEnd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4).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перечень базовых учреждений системы образования муниципального образования "Город Архангельск" (далее - БУ), входящих в структуру Сетевой модели, направлени</w:t>
      </w:r>
      <w:r w:rsidR="009E2B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 (Приложение 5).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руководителей БУ (Приложение 6).</w:t>
      </w:r>
      <w:r w:rsidRPr="00B7503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демонстрационных площадок системы образования муниципального образования "Город Архангельск" (далее - ДП), входящих в структуру Сетевой модели, направлени</w:t>
      </w:r>
      <w:r w:rsidR="00F41A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 (Приложение 7).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руководителей ДП (Приложение 8).</w:t>
      </w:r>
      <w:r w:rsidRPr="00B7503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директора </w:t>
      </w:r>
      <w:proofErr w:type="gramStart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мэрии города Архангельска</w:t>
      </w:r>
      <w:proofErr w:type="gramEnd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2A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2A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 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6B4C" w:rsidRPr="0004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обновленного перечня структурных элементов сетевой модели</w:t>
      </w:r>
      <w:r w:rsidR="00366B4C" w:rsidRPr="0004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их руководителей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7503A" w:rsidRPr="00B7503A" w:rsidRDefault="00B7503A" w:rsidP="007B67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организационно-аналитического обеспечения департамента образования мэрии города Архангельска (Ерыкалова Е.С.):</w:t>
      </w:r>
    </w:p>
    <w:p w:rsidR="00B7503A" w:rsidRPr="00B7503A" w:rsidRDefault="00B7503A" w:rsidP="007B67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продолжить организацию эффективного функционирования Сетевой модели, согласно вступившим в силу Положениям; </w:t>
      </w:r>
    </w:p>
    <w:p w:rsidR="00B7503A" w:rsidRPr="00B7503A" w:rsidRDefault="00B7503A" w:rsidP="00B7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обеспечить     информационную    открытость    и          доступность результатов функционирования Сетевой модели посредством размещения информации на странице департамента образования официального информационного </w:t>
      </w:r>
      <w:proofErr w:type="gramStart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Архангельск".</w:t>
      </w:r>
    </w:p>
    <w:p w:rsidR="00B7503A" w:rsidRPr="00B7503A" w:rsidRDefault="00B7503A" w:rsidP="00B7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Руководителям структурных элементов Сетевой модели обеспечить:</w:t>
      </w:r>
    </w:p>
    <w:p w:rsidR="00B7503A" w:rsidRPr="00B7503A" w:rsidRDefault="00B7503A" w:rsidP="00B7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эффективное функционирование структурных элементов Сетевой модели в части переданных полномочий в соответствии с утвержденными Положениями;</w:t>
      </w:r>
    </w:p>
    <w:p w:rsidR="00B7503A" w:rsidRPr="00B7503A" w:rsidRDefault="00B7503A" w:rsidP="00B7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информационную    открытость    и доступность результатов функционирования структурных элементов Сетевой модели посредством размещения информации на официальном сайте ОО.</w:t>
      </w:r>
    </w:p>
    <w:p w:rsidR="00B7503A" w:rsidRPr="00B7503A" w:rsidRDefault="00B7503A" w:rsidP="00B7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Контроль за исполнением приказа возложить   на   заместителя </w:t>
      </w:r>
      <w:proofErr w:type="gramStart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      департамента     образования     мэрии     города    Архангельска</w:t>
      </w:r>
      <w:proofErr w:type="gramEnd"/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Н.И. Коптяеву. </w:t>
      </w:r>
    </w:p>
    <w:p w:rsidR="00B7503A" w:rsidRPr="00B7503A" w:rsidRDefault="00B7503A" w:rsidP="00B7503A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Т.С. </w:t>
      </w:r>
      <w:proofErr w:type="spellStart"/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Огибина</w:t>
      </w:r>
      <w:proofErr w:type="spellEnd"/>
    </w:p>
    <w:p w:rsidR="00B7503A" w:rsidRPr="00B7503A" w:rsidRDefault="00B7503A" w:rsidP="00B75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99B" w:rsidRPr="00B7503A" w:rsidRDefault="004A699B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окружных ресурсных центров 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образования муниципального образования "Город Архангельск", 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 структуру Сетевой модели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287"/>
      </w:tblGrid>
      <w:tr w:rsidR="00B7503A" w:rsidRPr="00B7503A" w:rsidTr="00DA3CC9">
        <w:trPr>
          <w:trHeight w:val="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ОРЦ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FB4D3C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</w:t>
            </w:r>
          </w:p>
        </w:tc>
      </w:tr>
      <w:tr w:rsidR="00B7503A" w:rsidRPr="00B7503A" w:rsidTr="00DA3CC9">
        <w:trPr>
          <w:trHeight w:val="44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Ломоносовский</w:t>
            </w:r>
            <w:proofErr w:type="gram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3A" w:rsidRPr="00B7503A" w:rsidRDefault="00FB4D3C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FB4D3C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4, 8, 9, 17, 20, 22,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73, ОС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Ш,</w:t>
            </w:r>
          </w:p>
          <w:p w:rsidR="00B7503A" w:rsidRPr="00B7503A" w:rsidRDefault="00B7503A" w:rsidP="00FB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FB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№ 21, МБОУ 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 № 69, 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НШДС № 77</w:t>
            </w: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113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59, 96, 121, 123, 131</w:t>
            </w:r>
          </w:p>
        </w:tc>
      </w:tr>
      <w:tr w:rsidR="00B7503A" w:rsidRPr="00B7503A" w:rsidTr="00DA3CC9">
        <w:trPr>
          <w:trHeight w:val="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Ломоносовский территориальный округ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118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20, 50, </w:t>
            </w:r>
            <w:r w:rsidR="001D4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117, 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 174, МБОУ НШДС № 77 (дошкольное образование)</w:t>
            </w:r>
          </w:p>
        </w:tc>
      </w:tr>
      <w:tr w:rsidR="00B7503A" w:rsidRPr="00B7503A" w:rsidTr="00DA3CC9">
        <w:trPr>
          <w:trHeight w:val="62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Октябрьский территориальный округ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1B1D52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11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1B1D52" w:rsidP="001B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 № 1, 2, 5, 10, 14, 23, 45, 70, 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3, 6,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24, МБОУ 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 № 12</w:t>
            </w: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66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32, 37, 54, 56, 124, 159, 162, 171, 178, </w:t>
            </w:r>
          </w:p>
          <w:p w:rsidR="00B7503A" w:rsidRPr="00B7503A" w:rsidRDefault="00DB1A8F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5 (дошкольное образование)</w:t>
            </w: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119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1D4280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31, 135, 180, МБОУ 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 № 12</w:t>
            </w:r>
            <w:r w:rsidR="00DB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1A8F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(дошкольные группы)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70 (дошкольные группы)</w:t>
            </w:r>
          </w:p>
        </w:tc>
      </w:tr>
      <w:tr w:rsidR="00B7503A" w:rsidRPr="00B7503A" w:rsidTr="00BF1C9F">
        <w:trPr>
          <w:trHeight w:val="4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Соломбальский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191C84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50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191C84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49, 52, 62,</w:t>
            </w:r>
            <w:r w:rsidR="00BF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 № 48</w:t>
            </w: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CEE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r w:rsidR="00DE4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ЦРР-</w:t>
            </w:r>
          </w:p>
          <w:p w:rsidR="00B7503A" w:rsidRPr="00B7503A" w:rsidRDefault="00DE4929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етский сад № 140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AC5BC3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167, 183, МБОУ 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 № 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(дошкольное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68 (дошкольное образование)</w:t>
            </w:r>
          </w:p>
        </w:tc>
      </w:tr>
      <w:tr w:rsidR="00B7503A" w:rsidRPr="00B7503A" w:rsidTr="00DA3CC9">
        <w:trPr>
          <w:trHeight w:val="44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Северный территориальный округ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2265F9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37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2265F9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43, 51</w:t>
            </w: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94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13, 47, 88, 91, 103</w:t>
            </w:r>
          </w:p>
        </w:tc>
      </w:tr>
      <w:tr w:rsidR="00B7503A" w:rsidRPr="00B7503A" w:rsidTr="00DA3CC9">
        <w:trPr>
          <w:trHeight w:val="36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Маймаксанский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2265F9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68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3A" w:rsidRPr="00B7503A" w:rsidRDefault="002265F9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54, 55, 59, 60</w:t>
            </w:r>
          </w:p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187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2265F9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39, 84, 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(дошкольное образование)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СШ № 60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(дошкольное образование)</w:t>
            </w:r>
          </w:p>
        </w:tc>
      </w:tr>
      <w:tr w:rsidR="00B7503A" w:rsidRPr="00B7503A" w:rsidTr="00DA3CC9">
        <w:trPr>
          <w:trHeight w:val="23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Территориальный округ </w:t>
            </w:r>
            <w:proofErr w:type="spell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Варавино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-Фактория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FB1C7F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28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FB1C7F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26, 27, 30</w:t>
            </w: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172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11, 16, 151, 154, </w:t>
            </w:r>
            <w:r w:rsidR="00FB1C7F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r w:rsidR="00FB1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ЦРР-д</w:t>
            </w:r>
            <w:r w:rsidR="00FB1C7F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етский сад № 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B7503A" w:rsidRPr="00B7503A" w:rsidTr="00DA3CC9">
        <w:trPr>
          <w:trHeight w:val="51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Территориальный округ Майская горка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6E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25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3A" w:rsidRPr="00B7503A" w:rsidRDefault="006E074D" w:rsidP="009F5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 35, 95,</w:t>
            </w:r>
            <w:r w:rsidR="009F5CEE">
              <w:t xml:space="preserve"> </w:t>
            </w:r>
            <w:r w:rsidR="009F5CEE" w:rsidRPr="009F5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Архангельская СШ Соловецких юнг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ЭБЛ</w:t>
            </w:r>
          </w:p>
        </w:tc>
      </w:tr>
      <w:tr w:rsidR="00B7503A" w:rsidRPr="00B7503A" w:rsidTr="00DA3CC9">
        <w:trPr>
          <w:trHeight w:val="315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03A" w:rsidRPr="00B7503A" w:rsidRDefault="00B7503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6, 7, </w:t>
            </w:r>
            <w:r w:rsidR="002F5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 112, 116, 157, 186, МБОУ С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95 (дошкольное образование)</w:t>
            </w:r>
          </w:p>
        </w:tc>
      </w:tr>
      <w:tr w:rsidR="00B7503A" w:rsidRPr="00B7503A" w:rsidTr="00DA3CC9">
        <w:trPr>
          <w:trHeight w:val="721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2F559A" w:rsidP="005A6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5A6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34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3A" w:rsidRPr="00B7503A" w:rsidRDefault="002F559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 № 77, 82, 93 </w:t>
            </w:r>
          </w:p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03A" w:rsidRPr="00B7503A" w:rsidTr="00DA3CC9">
        <w:trPr>
          <w:trHeight w:val="871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3A" w:rsidRPr="00B7503A" w:rsidRDefault="00B7503A" w:rsidP="00BF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 100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</w:t>
            </w:r>
            <w:r w:rsidR="002F5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№ 101, 110, 132, 148, МБОУ С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 93 (дошкольные группы)</w:t>
            </w:r>
          </w:p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03A" w:rsidRPr="00B7503A" w:rsidTr="00DA3CC9">
        <w:trPr>
          <w:trHeight w:val="87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03A" w:rsidRPr="00B7503A" w:rsidRDefault="00AD5B69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B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Городской ресурсный центр по воспитанию и дополнительному образованию системы образования муниципального образования "Город Архангельск" </w:t>
            </w:r>
            <w:r w:rsidR="00B7503A" w:rsidRPr="00B750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F559A" w:rsidRPr="00AD5B69">
              <w:rPr>
                <w:rFonts w:ascii="Times New Roman" w:eastAsia="Times New Roman" w:hAnsi="Times New Roman" w:cs="Times New Roman"/>
                <w:b/>
                <w:lang w:eastAsia="ru-RU"/>
              </w:rPr>
              <w:t>(МБ</w:t>
            </w:r>
            <w:r w:rsidR="00B7503A" w:rsidRPr="00B7503A">
              <w:rPr>
                <w:rFonts w:ascii="Times New Roman" w:eastAsia="Times New Roman" w:hAnsi="Times New Roman" w:cs="Times New Roman"/>
                <w:b/>
                <w:lang w:eastAsia="ru-RU"/>
              </w:rPr>
              <w:t>У ДО "СДДТ")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AD5B69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"ЦДОД "Контакт"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431F4" w:rsidRDefault="002431F4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</w:t>
            </w:r>
            <w:r w:rsidRPr="00B7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"ЛДДТ"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D5B69" w:rsidRDefault="00AD5B69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"ДПЦ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"Радуга"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7503A" w:rsidRPr="00B7503A" w:rsidRDefault="002F559A" w:rsidP="00B7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  <w:r w:rsidR="00243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"ЦТТ"</w:t>
            </w:r>
          </w:p>
          <w:p w:rsidR="00B7503A" w:rsidRPr="00B7503A" w:rsidRDefault="00B7503A" w:rsidP="00B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2 </w:t>
      </w: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руководителей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окружных ресурсных центров 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образования муниципального образования "Город Архангельск", 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 структуру Сетевой модели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ОРЦ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043ED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043ED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О.А.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И.В.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043ED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Вохминова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66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043ED" w:rsidRDefault="00B043ED" w:rsidP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B0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043ED" w:rsidRPr="00B7503A" w:rsidRDefault="00B043ED" w:rsidP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485AE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Мариева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ЦРР-Детский сад № 140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Ажгихина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485AE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Козяр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94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Default="00485AE5" w:rsidP="0048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7503A" w:rsidRPr="00B7503A" w:rsidRDefault="00B7503A" w:rsidP="0048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485AE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68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Н.Л.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187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Г.Ю.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485AE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48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8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Журавкова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Заковырина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485AE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Павельева Н.С.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485AE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"СДДТ"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опорных учреждений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входящих в структуру Сетевой модели, 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ими проектов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0"/>
        <w:gridCol w:w="2517"/>
      </w:tblGrid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52322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52322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Реализуемый проект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7" w:rsidRPr="00B52322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E66C07" w:rsidRPr="00B7503A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по нравственно-патриотическому воспитанию на основе культурно-исторического наследия Русского  Севера"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7" w:rsidRDefault="00E66C07" w:rsidP="00E6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  <w:r w:rsidR="007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6C07" w:rsidRPr="00B7503A" w:rsidRDefault="00E66C07" w:rsidP="00E6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E66C07" w:rsidRDefault="00E66C07" w:rsidP="00E6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E66C07" w:rsidRPr="00B7503A" w:rsidRDefault="00E66C07" w:rsidP="00E6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"Методическое сопровождение педагогов по развитию творческого потенциала дошкольников в условиях реализации ФГОС </w:t>
            </w:r>
            <w:proofErr w:type="gram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7" w:rsidRDefault="00E66C07" w:rsidP="00E6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2014 -</w:t>
            </w:r>
          </w:p>
          <w:p w:rsidR="00E66C07" w:rsidRPr="00B7503A" w:rsidRDefault="00E66C07" w:rsidP="00E6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75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Методическое сопровождение педагогов ДОУ на пути перехода к ФГОС </w:t>
            </w:r>
            <w:proofErr w:type="gramStart"/>
            <w:r w:rsidRPr="00B75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B75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F4" w:rsidRDefault="00E916F4" w:rsidP="00E9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6C07" w:rsidRPr="00B7503A" w:rsidRDefault="00D732AD" w:rsidP="00E9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</w:tr>
      <w:tr w:rsidR="00EE7036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6" w:rsidRDefault="00EE7036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EE7036" w:rsidRDefault="00EE7036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EE7036" w:rsidRPr="00B7503A" w:rsidRDefault="00EE7036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6" w:rsidRPr="00B7503A" w:rsidRDefault="00EE7036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"Использование современного цифрового оборудования и электронных образовательных ресурсов при реализации ФГОС </w:t>
            </w:r>
            <w:proofErr w:type="gramStart"/>
            <w:r w:rsidRPr="00EE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E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6" w:rsidRDefault="00EE7036" w:rsidP="00EE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2015 </w:t>
            </w:r>
            <w:r w:rsidRPr="00EE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7036" w:rsidRPr="00B7503A" w:rsidRDefault="00EE7036" w:rsidP="00EE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"Методическое сопровождение педагогов по организации работы в период внедрения ФГОС </w:t>
            </w:r>
            <w:proofErr w:type="gram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B" w:rsidRDefault="0088470B" w:rsidP="008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6C07" w:rsidRPr="00B7503A" w:rsidRDefault="0088470B" w:rsidP="008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5" w:rsidRDefault="00E66C07" w:rsidP="00C6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E66C07" w:rsidRPr="00B7503A" w:rsidRDefault="00C67245" w:rsidP="00C6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организаций города Архангельска в организации инклюзивного образования детей с ограниченными возможностями здоровья и детей-инвалидов через всестороннее развитие личности"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A" w:rsidRDefault="00A819CA" w:rsidP="00A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</w:t>
            </w:r>
          </w:p>
          <w:p w:rsidR="00E66C07" w:rsidRPr="00B7503A" w:rsidRDefault="00A819CA" w:rsidP="00A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03" w:rsidRDefault="00E66C07" w:rsidP="0025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E66C07" w:rsidRPr="00B7503A" w:rsidRDefault="00256503" w:rsidP="0025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педагогов-организаторов образовательных учреждений города Архангельска в условиях обновления содержания образования"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7" w:rsidRDefault="006E4828" w:rsidP="006E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2015 -</w:t>
            </w:r>
          </w:p>
          <w:p w:rsidR="006E4828" w:rsidRPr="00B7503A" w:rsidRDefault="006E4828" w:rsidP="006E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D91B7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"Методическое сопровождение образовательных учреждений города Архангельска по обеспечению безопасного поведения детей и подростков в Интернете"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7" w:rsidRDefault="001F7E65" w:rsidP="001F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2013</w:t>
            </w:r>
            <w:r w:rsidR="007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E65" w:rsidRPr="00B7503A" w:rsidRDefault="00016CDD" w:rsidP="000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1F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1142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2" w:rsidRDefault="005A1142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5A1142" w:rsidRDefault="005A1142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2" w:rsidRPr="00B7503A" w:rsidRDefault="005A1142" w:rsidP="005A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"Чтение детей и взрослых: книга и развитие личности"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2" w:rsidRDefault="005A1142" w:rsidP="005A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  <w:r w:rsidR="007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1142" w:rsidRPr="00B7503A" w:rsidRDefault="005A1142" w:rsidP="005A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D65B8E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 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"Духовно-нравственное воспитание школьников в контексте модернизации образования"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2" w:rsidRDefault="00612CF2" w:rsidP="006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2012 -</w:t>
            </w:r>
          </w:p>
          <w:p w:rsidR="00E66C07" w:rsidRPr="00B7503A" w:rsidRDefault="00612CF2" w:rsidP="006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2A221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учителей математики и физики образовательных организаций г. Архангельска в условиях обновления</w:t>
            </w:r>
            <w:r w:rsidRPr="00B7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физико-математического образования"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6" w:rsidRDefault="00B92CB6" w:rsidP="00B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  <w:r w:rsidR="007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6C07" w:rsidRPr="00B7503A" w:rsidRDefault="00B92CB6" w:rsidP="00B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80396B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4"/>
            <w:bookmarkEnd w:id="0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  сопровождение    педагогов   со   стажем   работы до 3-х лет"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7" w:rsidRDefault="00EB510F" w:rsidP="00A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  <w:r w:rsidR="007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510F" w:rsidRDefault="00EB510F" w:rsidP="00A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  <w:p w:rsidR="00EB510F" w:rsidRPr="00B7503A" w:rsidRDefault="00EB510F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E66C07" w:rsidP="00D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E66C07" w:rsidRPr="00B7503A" w:rsidRDefault="00D438AE" w:rsidP="00D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учреждений г. Архангельска по созданию мотивирующей образовательной среды для успешного изучения иностранных языков"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1" w:rsidRDefault="006F0221" w:rsidP="006F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2015 -</w:t>
            </w:r>
          </w:p>
          <w:p w:rsidR="00E66C07" w:rsidRPr="00B7503A" w:rsidRDefault="006F0221" w:rsidP="006F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E66C07" w:rsidP="00D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E66C07" w:rsidRPr="00B7503A" w:rsidRDefault="00D438AE" w:rsidP="00D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Гимназия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D438AE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"Интеллектуальное развитие</w:t>
            </w:r>
            <w:r w:rsidR="00D43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младших школьников </w:t>
            </w:r>
            <w:r w:rsidR="00D43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посредством </w:t>
            </w:r>
            <w:r w:rsidRPr="00B7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лингвистического материала"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1" w:rsidRDefault="006F0221" w:rsidP="006F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 2015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66C07" w:rsidRPr="00B7503A" w:rsidRDefault="006F0221" w:rsidP="006F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 2017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8A106E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"Методическое сопровождение деятельности педагогов в области организации спортивных классов"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6" w:rsidRDefault="00143FA6" w:rsidP="0014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2012–</w:t>
            </w:r>
          </w:p>
          <w:p w:rsidR="00E66C07" w:rsidRPr="00B7503A" w:rsidRDefault="007E1B20" w:rsidP="0014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22088D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организаций города Архангельска по вопросам инклюзивного образования детей с ограниченными возможностями здоровья и детей инвалидов в условиях начальной школы"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D" w:rsidRPr="0022088D" w:rsidRDefault="0022088D" w:rsidP="002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</w:t>
            </w:r>
          </w:p>
          <w:p w:rsidR="00E66C07" w:rsidRPr="00B7503A" w:rsidRDefault="0022088D" w:rsidP="002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31520A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"Реализация ФГОС и достижение нового образовательного стандарта через внедрение комплекса технологий </w:t>
            </w: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массовую практику начальной и основной школы"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7" w:rsidRDefault="007F2199" w:rsidP="007F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2013-</w:t>
            </w:r>
          </w:p>
          <w:p w:rsidR="007F2199" w:rsidRPr="00B7503A" w:rsidRDefault="007F2199" w:rsidP="007F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Default="000264A7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62</w:t>
            </w:r>
          </w:p>
          <w:p w:rsidR="000264A7" w:rsidRPr="00B7503A" w:rsidRDefault="000264A7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деятельности кадетских классов и военн</w:t>
            </w:r>
            <w:proofErr w:type="gram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патриотических объединений образовательных учреждений города Архангельска в организации патриотического воспитания учащихся и допризывной подготовки молодежи"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A7" w:rsidRDefault="000264A7" w:rsidP="0002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2014 -</w:t>
            </w:r>
          </w:p>
          <w:p w:rsidR="00E66C07" w:rsidRPr="00B7503A" w:rsidRDefault="000264A7" w:rsidP="0002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1D67AC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7" w:rsidRPr="00B7503A" w:rsidRDefault="00E66C07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организаций города Архангельска, обучающих детей с ограниченными возможностями здоровья и детей-инвалидов, в процессе реализации основного общего образования"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1" w:rsidRPr="008834A1" w:rsidRDefault="008834A1" w:rsidP="008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</w:t>
            </w:r>
          </w:p>
          <w:p w:rsidR="00E66C07" w:rsidRPr="00B7503A" w:rsidRDefault="008834A1" w:rsidP="008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E66C07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C12A49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E66C07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E66C07" w:rsidP="00B750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"Преемственность в непрерывной системе "дошкольное – начальное общее – основное общее образование" в условиях введения ФГОС ОО"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Default="00286DE8" w:rsidP="0028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6C07" w:rsidRPr="00B7503A" w:rsidRDefault="00286DE8" w:rsidP="0028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B369AD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Default="00B369AD" w:rsidP="00D1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"ДПЦ "Радуга"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Pr="00B7503A" w:rsidRDefault="00B369AD" w:rsidP="00D10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"Организационно-методическое сопровождение педагогов, реализующих туристско-краеведческую направленность в образовательных организациях города Архангельска"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Default="00B369AD" w:rsidP="00D1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2016 - </w:t>
            </w:r>
          </w:p>
          <w:p w:rsidR="00B369AD" w:rsidRPr="0035517D" w:rsidRDefault="00B369AD" w:rsidP="00D1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B369AD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D" w:rsidRPr="00B7503A" w:rsidRDefault="00B369AD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"ЦТТ"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D" w:rsidRPr="00B7503A" w:rsidRDefault="00B369AD" w:rsidP="00B750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"Проектно-программное сопровождение педагогов, реализующих принципы военно-патриотической  и военно-технической направленностей, основ начальной военной, спортивной прикладной подготовки в рамках </w:t>
            </w:r>
            <w:proofErr w:type="gram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физкультурное-спортивного</w:t>
            </w:r>
            <w:proofErr w:type="gram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(ГТО) на базе образовательных организаций города Архангельска"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Default="00B369AD" w:rsidP="0035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B369AD" w:rsidRPr="00B7503A" w:rsidRDefault="00B369AD" w:rsidP="0035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B369AD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Pr="00C2575A" w:rsidRDefault="00B369AD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Центр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Pr="00C2575A" w:rsidRDefault="00B369AD" w:rsidP="00263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педагогических работников образовательных организаций по вопросам обучения и воспитания детей с ограниченными возможностями здоровья в условиях модернизации специального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Default="00B369AD" w:rsidP="002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</w:t>
            </w:r>
            <w:r w:rsidRPr="0026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9AD" w:rsidRPr="0035517D" w:rsidRDefault="00B369AD" w:rsidP="002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2018 </w:t>
            </w:r>
          </w:p>
        </w:tc>
      </w:tr>
      <w:tr w:rsidR="00B369AD" w:rsidRPr="00B7503A" w:rsidTr="00E66C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Default="00B369AD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Центр "</w:t>
            </w:r>
            <w:proofErr w:type="spellStart"/>
            <w:r w:rsidRPr="00A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A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Pr="00263198" w:rsidRDefault="00B369AD" w:rsidP="00A24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"Информационно-методическое сопровождение педагогических работников образовательных организаций города Архангельска по вопросам социально - психологического сопровождения образовательного процесса"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D" w:rsidRDefault="00B369AD" w:rsidP="002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69AD" w:rsidRPr="00263198" w:rsidRDefault="00B369AD" w:rsidP="002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2018</w:t>
            </w:r>
          </w:p>
        </w:tc>
      </w:tr>
    </w:tbl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руководителей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опорных учреждений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структуру Сетевой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025D32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5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ОпУ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025D32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25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ОпУ</w:t>
            </w:r>
            <w:proofErr w:type="spellEnd"/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6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782342" w:rsidRDefault="00782342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Велютина</w:t>
            </w:r>
            <w:proofErr w:type="spellEnd"/>
            <w:r w:rsidRPr="0078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148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Шумкова О.Б.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174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№178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Колыбина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4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Белогородская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В.А.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9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Н.П.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14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О.Н.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17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Е.Л.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Боровикова Т.Н.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35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А.В.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37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Козяр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45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62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Л.А.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73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Н.Е.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E947C1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95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Осташкова В.З.</w:t>
            </w:r>
          </w:p>
        </w:tc>
      </w:tr>
      <w:tr w:rsidR="0073738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A" w:rsidRDefault="0073738A" w:rsidP="00B4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"ДПЦ "Радуга"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A" w:rsidRDefault="0073738A" w:rsidP="00B4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73738A" w:rsidRPr="00B7503A" w:rsidRDefault="0073738A" w:rsidP="00B4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8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8A" w:rsidRPr="00B7503A" w:rsidRDefault="0073738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"ЦТТ"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A" w:rsidRPr="00B7503A" w:rsidRDefault="0073738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А.А.</w:t>
            </w:r>
          </w:p>
          <w:p w:rsidR="0073738A" w:rsidRPr="00B7503A" w:rsidRDefault="0073738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8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A" w:rsidRPr="00C2575A" w:rsidRDefault="0073738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Центр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A" w:rsidRDefault="0073738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96746B" w:rsidRDefault="0096746B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7C1" w:rsidRDefault="00E947C1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7C1" w:rsidRDefault="00E947C1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EE" w:rsidRDefault="008A2FEE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5 </w:t>
      </w: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базовых учреждений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входящих в структуру Сетевой модели, направлений их деятельности</w:t>
      </w:r>
    </w:p>
    <w:p w:rsidR="00B7503A" w:rsidRPr="00A82D92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B7503A" w:rsidRPr="00A82D92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A82D92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A82D92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"Организация физкультурно-оздоровительной работы в ДОУ" 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8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официальных сайтов образовательных учреждений города Архангельска"</w:t>
            </w:r>
          </w:p>
        </w:tc>
      </w:tr>
      <w:tr w:rsidR="00C0425F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F" w:rsidRPr="00B7503A" w:rsidRDefault="00C0425F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F" w:rsidRPr="00B7503A" w:rsidRDefault="00C0425F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"Применение дистанционного образования в образовательном процессе"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821B6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821B6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по организации успешной адаптации учащихся с ТНР к обучению в классах АООП НОО"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DA1FB2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14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"Преподавание немецкого языка в условиях</w:t>
            </w:r>
            <w:r w:rsidRPr="00B7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общеобразовательной   школы" </w:t>
            </w:r>
          </w:p>
        </w:tc>
      </w:tr>
      <w:tr w:rsidR="00C46E5C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C" w:rsidRDefault="00C46E5C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C" w:rsidRPr="00B7503A" w:rsidRDefault="00C46E5C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семейной формы обучения в соответствии с требованиями ФГОС"</w:t>
            </w:r>
          </w:p>
        </w:tc>
      </w:tr>
      <w:tr w:rsidR="00B7503A" w:rsidRPr="00B7503A" w:rsidTr="00DA1F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1646CE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Архангельская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Соловецких юнг 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DA1FB2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по освоению основной образовательной программы начального общего образования при обучении по УМК "Гармония"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3E5C7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№ 37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УМК "Перспективная начальная школа"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3E5C77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45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"Региональное содержание начального общего образования в условиях введения ФГОС"</w:t>
            </w:r>
          </w:p>
        </w:tc>
      </w:tr>
      <w:tr w:rsidR="009232D5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5" w:rsidRDefault="009232D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52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5" w:rsidRPr="00B7503A" w:rsidRDefault="009232D5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"Информационно-методическое сопровождение педагогов города по гуманитарному образованию школьников"</w:t>
            </w:r>
          </w:p>
        </w:tc>
      </w:tr>
      <w:tr w:rsidR="00B7503A" w:rsidRPr="00B7503A" w:rsidTr="00C2575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C2575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№ 95 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C2575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учителей, работающих по системе УМК "Начальная школа XXI века"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C2575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ЭБЛ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C2575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модели информационно-методического сопровождения педагогов по естественнонаучному направлению"</w:t>
            </w:r>
          </w:p>
        </w:tc>
      </w:tr>
      <w:tr w:rsidR="00C2575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A" w:rsidRDefault="00C2575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"ЛДДТ"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5A" w:rsidRPr="00C2575A" w:rsidRDefault="00C2575A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безнадзорности и правонарушений несовершеннолетних"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630EB6" w:rsidP="00C2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"ЦДОД "Контакт"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8A1D25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педагогов дополнительного образования в области художественного направления"</w:t>
            </w:r>
          </w:p>
        </w:tc>
      </w:tr>
      <w:tr w:rsidR="00B7503A" w:rsidRPr="00B7503A" w:rsidTr="00B750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8A1D2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"ЦТТ"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8A1D25" w:rsidP="00B7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сопровождение деятельности педагогических работников в области развития технического творчества обучающихся города Архангельска"</w:t>
            </w:r>
          </w:p>
        </w:tc>
      </w:tr>
    </w:tbl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</w:t>
      </w: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руководителей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базовых учреждений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</w:t>
      </w: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структуру Сетевой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6B7E24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6B7E24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БУ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Стульнева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923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92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D5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5" w:rsidRPr="00B7503A" w:rsidRDefault="009232D5" w:rsidP="00923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5" w:rsidRDefault="009232D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9232D5" w:rsidRPr="00B7503A" w:rsidRDefault="009232D5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9232D5" w:rsidP="00B75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</w:t>
            </w:r>
            <w:r w:rsidR="00A3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9232D5" w:rsidP="00923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О.Н.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B6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6" w:rsidRDefault="007B39B6" w:rsidP="00923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6" w:rsidRDefault="007B39B6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Лозиняк</w:t>
            </w:r>
            <w:proofErr w:type="spellEnd"/>
            <w:r w:rsidRPr="007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7B39B6" w:rsidRPr="00B7503A" w:rsidRDefault="007B39B6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F643C2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Архангельская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  <w:p w:rsidR="00B7503A" w:rsidRPr="00B7503A" w:rsidRDefault="00B7503A" w:rsidP="00A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Соловецких юнг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Павловцева О.Н.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№ 37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Козяр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45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AD1C13" w:rsidP="00A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№ 95 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Осташкова В.З.</w:t>
            </w: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С.Н.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13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3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"ЛДДТ"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3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Ю.Н.</w:t>
            </w:r>
          </w:p>
          <w:p w:rsidR="00AD1C13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"ЦДОД "Контакт"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А.Б.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3A" w:rsidRPr="00B7503A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B7503A" w:rsidRDefault="00AD1C13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B7503A"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"ЦТТ"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А.А.</w:t>
            </w:r>
          </w:p>
          <w:p w:rsidR="00B7503A" w:rsidRPr="00B7503A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C2" w:rsidRPr="00B7503A" w:rsidRDefault="00F643C2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7 </w:t>
      </w:r>
    </w:p>
    <w:p w:rsidR="00B7503A" w:rsidRPr="00B7503A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демонстрационных площадок</w:t>
      </w:r>
      <w:r w:rsidRPr="00B7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</w:t>
      </w:r>
      <w:r w:rsidR="00C84147" w:rsidRPr="00C8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структуру Сетевой модели, направлений их деятельности</w:t>
      </w:r>
    </w:p>
    <w:p w:rsidR="00C84147" w:rsidRDefault="00C84147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C84147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47" w:rsidRPr="00872A8D" w:rsidRDefault="00C84147" w:rsidP="00C8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47" w:rsidRPr="00872A8D" w:rsidRDefault="00C84147" w:rsidP="00C8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C84147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7" w:rsidRPr="00C84147" w:rsidRDefault="00C84147" w:rsidP="0000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C84147" w:rsidRPr="00C84147" w:rsidRDefault="00C84147" w:rsidP="0000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7" w:rsidRPr="00C84147" w:rsidRDefault="00C84147" w:rsidP="0000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образовательной организации в воспитании подрастающего поколения</w:t>
            </w:r>
          </w:p>
        </w:tc>
      </w:tr>
      <w:tr w:rsidR="001679D7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в образовательном пространстве ДОУ</w:t>
            </w:r>
          </w:p>
        </w:tc>
      </w:tr>
      <w:tr w:rsidR="001679D7" w:rsidRPr="001679D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E9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детей </w:t>
            </w:r>
          </w:p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ОВЗ</w:t>
            </w:r>
          </w:p>
        </w:tc>
      </w:tr>
      <w:tr w:rsidR="00CF3B44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4" w:rsidRPr="00C84147" w:rsidRDefault="00CF3B44" w:rsidP="00CF3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F3B44" w:rsidRPr="00C84147" w:rsidRDefault="00CF3B44" w:rsidP="00CF3B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4" w:rsidRPr="00C84147" w:rsidRDefault="00CF3B44" w:rsidP="00CF3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условиях дошкольной образовательной организации</w:t>
            </w:r>
          </w:p>
        </w:tc>
      </w:tr>
      <w:tr w:rsidR="001679D7" w:rsidRPr="001679D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E9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</w:t>
            </w:r>
          </w:p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1679D7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31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CF3B44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E9" w:rsidRDefault="00CF3B44" w:rsidP="00CF3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F3B44" w:rsidRPr="00C84147" w:rsidRDefault="00CF3B44" w:rsidP="00CF3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39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E9" w:rsidRDefault="00CF3B44" w:rsidP="00CF3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</w:t>
            </w:r>
          </w:p>
          <w:p w:rsidR="00CF3B44" w:rsidRPr="00C84147" w:rsidRDefault="00CF3B44" w:rsidP="00CF3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1679D7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224BA9" w:rsidRPr="00224BA9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9" w:rsidRPr="00224BA9" w:rsidRDefault="00224BA9" w:rsidP="00224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224BA9" w:rsidRPr="00224BA9" w:rsidRDefault="00224BA9" w:rsidP="00224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A9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9" w:rsidRPr="00224BA9" w:rsidRDefault="00224BA9" w:rsidP="00224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2013E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E9" w:rsidRDefault="002013E9" w:rsidP="0020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2013E9" w:rsidRPr="00C84147" w:rsidRDefault="002013E9" w:rsidP="0020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84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E9" w:rsidRPr="00C84147" w:rsidRDefault="002013E9" w:rsidP="0020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1679D7" w:rsidRPr="001679D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Детский сад № 91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</w:t>
            </w:r>
          </w:p>
          <w:p w:rsidR="001679D7" w:rsidRPr="001679D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ОВЗ</w:t>
            </w:r>
          </w:p>
        </w:tc>
      </w:tr>
      <w:tr w:rsidR="001679D7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96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7" w:rsidRPr="00C84147" w:rsidRDefault="001679D7" w:rsidP="0016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образовательных отношениях дошкольной образовательной организации в условиях реализации ФГОС </w:t>
            </w:r>
            <w:proofErr w:type="gram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104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Pr="00C84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84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информационно-коммуникативных технологий в деятельности воспитателя </w:t>
            </w:r>
            <w:proofErr w:type="gram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30569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116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E30569" w:rsidRPr="001A3193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1A3193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1A3193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3">
              <w:rPr>
                <w:rFonts w:ascii="Times New Roman" w:hAnsi="Times New Roman" w:cs="Times New Roman"/>
                <w:sz w:val="24"/>
                <w:szCs w:val="24"/>
              </w:rPr>
              <w:t>Детский сад № 124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3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</w:t>
            </w:r>
          </w:p>
          <w:p w:rsidR="00E30569" w:rsidRPr="001A3193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131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области "Познавательное развитие" в условиях реализации ФГОС </w:t>
            </w:r>
            <w:proofErr w:type="gram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135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детей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151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деятельность детей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154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E30569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157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- пространственная среда в условиях реализации ФГОС</w:t>
            </w:r>
          </w:p>
        </w:tc>
      </w:tr>
      <w:tr w:rsidR="00E30569" w:rsidRPr="001679D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1679D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1679D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Детский сад № 167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1679D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D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 -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етский сад № 173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30569" w:rsidRPr="00C84147" w:rsidTr="00EB28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Детский сад № 180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</w:t>
            </w:r>
          </w:p>
        </w:tc>
      </w:tr>
      <w:tr w:rsidR="00E30569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ОШ № 12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молодых педагогов </w:t>
            </w:r>
            <w:proofErr w:type="gram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30569" w:rsidRPr="00C84147" w:rsidRDefault="00E30569" w:rsidP="00E30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(со стажем работы до 3-х лет)</w:t>
            </w:r>
          </w:p>
        </w:tc>
      </w:tr>
      <w:tr w:rsidR="00E30569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МБОУ НШДС </w:t>
            </w:r>
          </w:p>
          <w:p w:rsidR="00E30569" w:rsidRPr="00C84147" w:rsidRDefault="00E30569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информационно-коммуникационных технологий в деятельности воспитателя </w:t>
            </w:r>
            <w:proofErr w:type="gram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569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C84147" w:rsidRDefault="00E30569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внеурочной деятельности</w:t>
            </w:r>
          </w:p>
        </w:tc>
      </w:tr>
      <w:tr w:rsidR="000B70C7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34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кадетских классов правоохранительной направленности как основа гражданского воспитания в школе</w:t>
            </w:r>
          </w:p>
        </w:tc>
      </w:tr>
      <w:tr w:rsidR="000B70C7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взаимодействия школы и семьи в условиях реализации ФГОС</w:t>
            </w:r>
          </w:p>
        </w:tc>
      </w:tr>
      <w:tr w:rsidR="000B70C7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51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молодого педагога</w:t>
            </w:r>
          </w:p>
        </w:tc>
      </w:tr>
      <w:tr w:rsidR="000B70C7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68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журнала успеваемости в работе образовательного учреждения</w:t>
            </w:r>
          </w:p>
        </w:tc>
      </w:tr>
      <w:tr w:rsidR="000B70C7" w:rsidRPr="00C84147" w:rsidTr="00C841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82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7" w:rsidRPr="00C84147" w:rsidRDefault="000B70C7" w:rsidP="0019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Использование регионального компонента в условиях реализации федерального государственно образовательного стандарта начального общего образования</w:t>
            </w:r>
          </w:p>
        </w:tc>
      </w:tr>
    </w:tbl>
    <w:p w:rsidR="00B7503A" w:rsidRPr="00C84147" w:rsidRDefault="00B7503A" w:rsidP="0019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BA" w:rsidRDefault="006E78B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BA" w:rsidRDefault="006E78B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BA" w:rsidRDefault="006E78B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BA" w:rsidRDefault="006E78B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1B" w:rsidRPr="00C84147" w:rsidRDefault="0014661B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14661B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Приложение 8</w:t>
      </w:r>
    </w:p>
    <w:p w:rsidR="00B7503A" w:rsidRPr="00C84147" w:rsidRDefault="00B7503A" w:rsidP="00B7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руководителей</w:t>
      </w:r>
      <w:r w:rsidRPr="00C8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демонстрационных площадок</w:t>
      </w:r>
      <w:r w:rsidRPr="00C8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муниципального образования "Город Архангельск", </w:t>
      </w: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структуру Сетевой модели</w:t>
      </w: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503A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14661B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14661B" w:rsidRDefault="00B7503A" w:rsidP="00B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ДП</w:t>
            </w:r>
          </w:p>
        </w:tc>
      </w:tr>
      <w:tr w:rsidR="00D12D10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Страздаускене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Ручьевских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Ерегина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Неверова Л.Э.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Ногина С.В.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Постникова Е.П.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Филиппова Е.Е.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Скрябина Л.Н.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56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Данилова Е.Н.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Ушеренко Т.П.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Поварова Е.Ю.</w:t>
            </w:r>
          </w:p>
        </w:tc>
      </w:tr>
      <w:tr w:rsidR="00D12D10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Семёновых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12D10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Зуева Е.А.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Корякина Е.Г.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Рудакова О.А.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154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D12D10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0" w:rsidRPr="00C84147" w:rsidRDefault="00D12D10" w:rsidP="00FB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B53BA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FB53BA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A" w:rsidRPr="00C84147" w:rsidRDefault="00FB53BA" w:rsidP="00EB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Смирнова Л.С.</w:t>
            </w:r>
          </w:p>
        </w:tc>
      </w:tr>
      <w:tr w:rsidR="003B2DC5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875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875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B2DC5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FB53BA" w:rsidRDefault="003B2DC5" w:rsidP="00875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875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Окулова Л.В.</w:t>
            </w:r>
          </w:p>
        </w:tc>
      </w:tr>
      <w:tr w:rsidR="003B2DC5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FB53BA" w:rsidRDefault="003B2DC5" w:rsidP="001C4F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1C4F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Кресцова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B2DC5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FB53BA" w:rsidRDefault="003B2DC5" w:rsidP="00D63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НШДС № 77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D63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B2DC5" w:rsidRPr="00C84147" w:rsidTr="00EB28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6C6195" w:rsidP="006C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195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6C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3B2DC5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</w:tc>
      </w:tr>
      <w:tr w:rsidR="003B2DC5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Синицкая О.В.</w:t>
            </w:r>
          </w:p>
        </w:tc>
      </w:tr>
      <w:tr w:rsidR="003B2DC5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Ларина Т.А.</w:t>
            </w:r>
          </w:p>
        </w:tc>
      </w:tr>
      <w:tr w:rsidR="003B2DC5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68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Журавлева Н.Л.</w:t>
            </w:r>
          </w:p>
        </w:tc>
      </w:tr>
      <w:tr w:rsidR="003B2DC5" w:rsidRPr="00C84147" w:rsidTr="00B7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МБОУ СШ № 82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5" w:rsidRPr="00C84147" w:rsidRDefault="003B2DC5" w:rsidP="003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>Гневанова</w:t>
            </w:r>
            <w:proofErr w:type="spellEnd"/>
            <w:r w:rsidRPr="00C841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7503A" w:rsidRPr="00C84147" w:rsidRDefault="00B7503A" w:rsidP="00FB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FB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3A" w:rsidRPr="00C84147" w:rsidRDefault="00B7503A" w:rsidP="00B7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7503A" w:rsidRPr="00C8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600"/>
    <w:multiLevelType w:val="hybridMultilevel"/>
    <w:tmpl w:val="FE68A9E8"/>
    <w:lvl w:ilvl="0" w:tplc="F800CA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4"/>
    <w:rsid w:val="00002D6A"/>
    <w:rsid w:val="000061F7"/>
    <w:rsid w:val="00016CDD"/>
    <w:rsid w:val="00025D32"/>
    <w:rsid w:val="000264A7"/>
    <w:rsid w:val="00077655"/>
    <w:rsid w:val="00077F7E"/>
    <w:rsid w:val="0008054C"/>
    <w:rsid w:val="00095219"/>
    <w:rsid w:val="000B70C7"/>
    <w:rsid w:val="000C7ED0"/>
    <w:rsid w:val="00143FA6"/>
    <w:rsid w:val="0014661B"/>
    <w:rsid w:val="001554EC"/>
    <w:rsid w:val="00155695"/>
    <w:rsid w:val="001646CE"/>
    <w:rsid w:val="001679D7"/>
    <w:rsid w:val="00191C84"/>
    <w:rsid w:val="001929F4"/>
    <w:rsid w:val="001A3193"/>
    <w:rsid w:val="001B0443"/>
    <w:rsid w:val="001B0699"/>
    <w:rsid w:val="001B1D52"/>
    <w:rsid w:val="001D4280"/>
    <w:rsid w:val="001D67AC"/>
    <w:rsid w:val="001E422B"/>
    <w:rsid w:val="001F7C6C"/>
    <w:rsid w:val="001F7E65"/>
    <w:rsid w:val="002013E9"/>
    <w:rsid w:val="00211963"/>
    <w:rsid w:val="0022088D"/>
    <w:rsid w:val="00224BA9"/>
    <w:rsid w:val="002265F9"/>
    <w:rsid w:val="00236144"/>
    <w:rsid w:val="002431F4"/>
    <w:rsid w:val="00256503"/>
    <w:rsid w:val="00263198"/>
    <w:rsid w:val="00286DE8"/>
    <w:rsid w:val="002A221A"/>
    <w:rsid w:val="002C560C"/>
    <w:rsid w:val="002F559A"/>
    <w:rsid w:val="0031520A"/>
    <w:rsid w:val="00347691"/>
    <w:rsid w:val="0035517D"/>
    <w:rsid w:val="00366B4C"/>
    <w:rsid w:val="003B2DC5"/>
    <w:rsid w:val="003E5C77"/>
    <w:rsid w:val="003F3DDA"/>
    <w:rsid w:val="004160F6"/>
    <w:rsid w:val="004525DB"/>
    <w:rsid w:val="00485AE5"/>
    <w:rsid w:val="004A699B"/>
    <w:rsid w:val="00550069"/>
    <w:rsid w:val="005A1142"/>
    <w:rsid w:val="005A6E3F"/>
    <w:rsid w:val="005C19DF"/>
    <w:rsid w:val="005C4B04"/>
    <w:rsid w:val="005F40EC"/>
    <w:rsid w:val="00612CF2"/>
    <w:rsid w:val="00630EB6"/>
    <w:rsid w:val="006A646A"/>
    <w:rsid w:val="006B7E24"/>
    <w:rsid w:val="006C6195"/>
    <w:rsid w:val="006E074D"/>
    <w:rsid w:val="006E4828"/>
    <w:rsid w:val="006E78BA"/>
    <w:rsid w:val="006F0221"/>
    <w:rsid w:val="00726BB0"/>
    <w:rsid w:val="0073738A"/>
    <w:rsid w:val="007564DF"/>
    <w:rsid w:val="00782342"/>
    <w:rsid w:val="007B39B6"/>
    <w:rsid w:val="007B6777"/>
    <w:rsid w:val="007E1B20"/>
    <w:rsid w:val="007F2199"/>
    <w:rsid w:val="0080396B"/>
    <w:rsid w:val="00840AE1"/>
    <w:rsid w:val="00866C66"/>
    <w:rsid w:val="00872A8D"/>
    <w:rsid w:val="008834A1"/>
    <w:rsid w:val="0088470B"/>
    <w:rsid w:val="008A106E"/>
    <w:rsid w:val="008A1D25"/>
    <w:rsid w:val="008A2FEE"/>
    <w:rsid w:val="00904487"/>
    <w:rsid w:val="009232D5"/>
    <w:rsid w:val="009253DC"/>
    <w:rsid w:val="00947111"/>
    <w:rsid w:val="0096746B"/>
    <w:rsid w:val="00992CEC"/>
    <w:rsid w:val="009B7559"/>
    <w:rsid w:val="009C6300"/>
    <w:rsid w:val="009E2BA0"/>
    <w:rsid w:val="009F41C9"/>
    <w:rsid w:val="009F5CEE"/>
    <w:rsid w:val="009F6FB7"/>
    <w:rsid w:val="00A24DD0"/>
    <w:rsid w:val="00A332CA"/>
    <w:rsid w:val="00A43D20"/>
    <w:rsid w:val="00A67CA0"/>
    <w:rsid w:val="00A819CA"/>
    <w:rsid w:val="00A82D92"/>
    <w:rsid w:val="00AA66BC"/>
    <w:rsid w:val="00AC5BC3"/>
    <w:rsid w:val="00AD1C13"/>
    <w:rsid w:val="00AD5B69"/>
    <w:rsid w:val="00B043ED"/>
    <w:rsid w:val="00B369AD"/>
    <w:rsid w:val="00B52322"/>
    <w:rsid w:val="00B7503A"/>
    <w:rsid w:val="00B821B6"/>
    <w:rsid w:val="00B92CB6"/>
    <w:rsid w:val="00BF1C9F"/>
    <w:rsid w:val="00C0425F"/>
    <w:rsid w:val="00C12A49"/>
    <w:rsid w:val="00C138DD"/>
    <w:rsid w:val="00C2575A"/>
    <w:rsid w:val="00C4185C"/>
    <w:rsid w:val="00C46E5C"/>
    <w:rsid w:val="00C67245"/>
    <w:rsid w:val="00C84147"/>
    <w:rsid w:val="00CF3B44"/>
    <w:rsid w:val="00D12D10"/>
    <w:rsid w:val="00D20605"/>
    <w:rsid w:val="00D438AE"/>
    <w:rsid w:val="00D65B8E"/>
    <w:rsid w:val="00D67B2E"/>
    <w:rsid w:val="00D732AD"/>
    <w:rsid w:val="00D91B75"/>
    <w:rsid w:val="00DA1FB2"/>
    <w:rsid w:val="00DA3CC9"/>
    <w:rsid w:val="00DB1A8F"/>
    <w:rsid w:val="00DE4929"/>
    <w:rsid w:val="00E30569"/>
    <w:rsid w:val="00E66C07"/>
    <w:rsid w:val="00E916F4"/>
    <w:rsid w:val="00E947C1"/>
    <w:rsid w:val="00EB510F"/>
    <w:rsid w:val="00ED35FF"/>
    <w:rsid w:val="00EE7036"/>
    <w:rsid w:val="00F41A09"/>
    <w:rsid w:val="00F52A6B"/>
    <w:rsid w:val="00F643C2"/>
    <w:rsid w:val="00F6482C"/>
    <w:rsid w:val="00FB1C7F"/>
    <w:rsid w:val="00FB4D3C"/>
    <w:rsid w:val="00FB53BA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181</cp:revision>
  <dcterms:created xsi:type="dcterms:W3CDTF">2015-12-21T07:15:00Z</dcterms:created>
  <dcterms:modified xsi:type="dcterms:W3CDTF">2015-12-28T09:02:00Z</dcterms:modified>
</cp:coreProperties>
</file>